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2F7DD2C7" w:rsidR="00E13EBA" w:rsidRPr="00F47E28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D97435">
        <w:rPr>
          <w:rFonts w:ascii="Ping LCG Regular" w:hAnsi="Ping LCG Regular"/>
          <w:b/>
          <w:bCs/>
          <w:sz w:val="22"/>
          <w:szCs w:val="22"/>
        </w:rPr>
        <w:t>50</w:t>
      </w:r>
      <w:r w:rsidR="00EC0F23">
        <w:rPr>
          <w:rFonts w:ascii="Ping LCG Regular" w:hAnsi="Ping LCG Regular"/>
          <w:b/>
          <w:bCs/>
          <w:sz w:val="22"/>
          <w:szCs w:val="22"/>
        </w:rPr>
        <w:t>12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78D85D73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D97435">
        <w:rPr>
          <w:rFonts w:ascii="Ping LCG Regular" w:hAnsi="Ping LCG Regular"/>
          <w:b/>
          <w:bCs/>
          <w:sz w:val="20"/>
        </w:rPr>
        <w:t>50</w:t>
      </w:r>
      <w:r w:rsidR="00EC0F23">
        <w:rPr>
          <w:rFonts w:ascii="Ping LCG Regular" w:hAnsi="Ping LCG Regular"/>
          <w:b/>
          <w:bCs/>
          <w:sz w:val="20"/>
        </w:rPr>
        <w:t>12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910CF24" w14:textId="77777777" w:rsidR="001C0752" w:rsidRDefault="00E13EBA" w:rsidP="001C0752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853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όλους τους ενδιαφερόμενους, σε Ηλεκτρονική Διαδικασία Επιλογής σε ένα (1) Στάδιο για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       </w:t>
      </w:r>
    </w:p>
    <w:p w14:paraId="5B1CAC09" w14:textId="4CB22791" w:rsidR="00E13EBA" w:rsidRPr="005550A6" w:rsidRDefault="00E13EBA" w:rsidP="00301E07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58"/>
        <w:jc w:val="both"/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τη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EC0F23" w:rsidRPr="00EC0F23">
        <w:rPr>
          <w:rFonts w:ascii="Ping LCG Regular" w:hAnsi="Ping LCG Regular" w:cs="Verdana,Bold"/>
          <w:b/>
          <w:sz w:val="22"/>
          <w:szCs w:val="22"/>
          <w:lang w:eastAsia="en-US"/>
        </w:rPr>
        <w:t>ΛΑΜΑΡΙΝΑ ΚΥΜΑΤΟΕΙΔΗΣ ΓΑΛΒΑΝΙΖΕ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0E883ACD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F652F7">
        <w:rPr>
          <w:rFonts w:ascii="Ping LCG Regular" w:hAnsi="Ping LCG Regular"/>
          <w:b/>
          <w:bCs/>
          <w:sz w:val="20"/>
        </w:rPr>
        <w:t>9</w:t>
      </w:r>
      <w:r w:rsidR="00BB3732">
        <w:rPr>
          <w:rFonts w:ascii="Ping LCG Regular" w:hAnsi="Ping LCG Regular"/>
          <w:b/>
          <w:bCs/>
          <w:sz w:val="20"/>
        </w:rPr>
        <w:t>96,00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4B4F78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E6508D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BB3732">
        <w:rPr>
          <w:rFonts w:ascii="Ping LCG Regular" w:eastAsiaTheme="minorHAnsi" w:hAnsi="Ping LCG Regular" w:cs="Calibri"/>
          <w:b/>
          <w:bCs/>
          <w:sz w:val="20"/>
          <w:lang w:eastAsia="en-US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BB3732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E6508D">
        <w:rPr>
          <w:rFonts w:ascii="Ping LCG Regular" w:hAnsi="Ping LCG Regular"/>
          <w:b/>
          <w:bCs/>
          <w:sz w:val="20"/>
        </w:rPr>
        <w:t>30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BB3732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56D86"/>
    <w:rsid w:val="00161D78"/>
    <w:rsid w:val="001740D5"/>
    <w:rsid w:val="00174C39"/>
    <w:rsid w:val="001773C1"/>
    <w:rsid w:val="00184D78"/>
    <w:rsid w:val="00195692"/>
    <w:rsid w:val="0019630B"/>
    <w:rsid w:val="001C0752"/>
    <w:rsid w:val="001D053E"/>
    <w:rsid w:val="001F140D"/>
    <w:rsid w:val="001F2F0E"/>
    <w:rsid w:val="001F47DC"/>
    <w:rsid w:val="001F509E"/>
    <w:rsid w:val="002062B0"/>
    <w:rsid w:val="0023077A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E3DE9"/>
    <w:rsid w:val="00301E07"/>
    <w:rsid w:val="00313573"/>
    <w:rsid w:val="003308D3"/>
    <w:rsid w:val="00363092"/>
    <w:rsid w:val="00365542"/>
    <w:rsid w:val="00374889"/>
    <w:rsid w:val="0037765B"/>
    <w:rsid w:val="0039082B"/>
    <w:rsid w:val="003A14C4"/>
    <w:rsid w:val="003A5A47"/>
    <w:rsid w:val="003B25BE"/>
    <w:rsid w:val="003C3EA1"/>
    <w:rsid w:val="003C7417"/>
    <w:rsid w:val="003D1708"/>
    <w:rsid w:val="003D63E2"/>
    <w:rsid w:val="003D7D21"/>
    <w:rsid w:val="003E6BED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2652F"/>
    <w:rsid w:val="005364F1"/>
    <w:rsid w:val="005550A6"/>
    <w:rsid w:val="0055735C"/>
    <w:rsid w:val="00573808"/>
    <w:rsid w:val="00595EB0"/>
    <w:rsid w:val="005A5478"/>
    <w:rsid w:val="005D3E69"/>
    <w:rsid w:val="005E5F20"/>
    <w:rsid w:val="005F59D6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C14"/>
    <w:rsid w:val="00682F70"/>
    <w:rsid w:val="0068389B"/>
    <w:rsid w:val="006A0650"/>
    <w:rsid w:val="006A7524"/>
    <w:rsid w:val="006B074D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3101E"/>
    <w:rsid w:val="00742B3C"/>
    <w:rsid w:val="0074645C"/>
    <w:rsid w:val="00760200"/>
    <w:rsid w:val="0077644D"/>
    <w:rsid w:val="00786E1A"/>
    <w:rsid w:val="007A09F7"/>
    <w:rsid w:val="007B1098"/>
    <w:rsid w:val="007D02DA"/>
    <w:rsid w:val="007E6C18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22609"/>
    <w:rsid w:val="00A343DA"/>
    <w:rsid w:val="00A3455B"/>
    <w:rsid w:val="00A5021C"/>
    <w:rsid w:val="00A5124C"/>
    <w:rsid w:val="00A53E50"/>
    <w:rsid w:val="00A657D8"/>
    <w:rsid w:val="00A70270"/>
    <w:rsid w:val="00A90777"/>
    <w:rsid w:val="00AA23EF"/>
    <w:rsid w:val="00AA5782"/>
    <w:rsid w:val="00AB421F"/>
    <w:rsid w:val="00AB73A6"/>
    <w:rsid w:val="00AD5C34"/>
    <w:rsid w:val="00AD6738"/>
    <w:rsid w:val="00B02A18"/>
    <w:rsid w:val="00B66FF9"/>
    <w:rsid w:val="00B87EA3"/>
    <w:rsid w:val="00B9302E"/>
    <w:rsid w:val="00BA5904"/>
    <w:rsid w:val="00BB3732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D5B9A"/>
    <w:rsid w:val="00CE414B"/>
    <w:rsid w:val="00CE47C6"/>
    <w:rsid w:val="00CE5B92"/>
    <w:rsid w:val="00CF1EA1"/>
    <w:rsid w:val="00CF4BD4"/>
    <w:rsid w:val="00D0022A"/>
    <w:rsid w:val="00D0057E"/>
    <w:rsid w:val="00D0187D"/>
    <w:rsid w:val="00D03B0E"/>
    <w:rsid w:val="00D21678"/>
    <w:rsid w:val="00D54932"/>
    <w:rsid w:val="00D65E00"/>
    <w:rsid w:val="00D84A06"/>
    <w:rsid w:val="00D97435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6508D"/>
    <w:rsid w:val="00EA3FEE"/>
    <w:rsid w:val="00EC0F23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2045"/>
    <w:rsid w:val="00F33A96"/>
    <w:rsid w:val="00F4086E"/>
    <w:rsid w:val="00F47E28"/>
    <w:rsid w:val="00F52069"/>
    <w:rsid w:val="00F652F7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2025-05-14T11:13:00Z</cp:lastPrinted>
  <dcterms:created xsi:type="dcterms:W3CDTF">2025-06-24T10:28:00Z</dcterms:created>
  <dcterms:modified xsi:type="dcterms:W3CDTF">2025-06-24T10:28:00Z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